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勞工益形嚴重的自殺、憂鬱、焦慮、恐慌、創傷、失眠等心理健康惡化問題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量國內經勞動部職業安全衛生署認可從事勞工健康服務醫師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524BA4A8" w14:textId="7E76DCB3" w:rsidR="00FC2975" w:rsidRPr="004C5BE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r w:rsidR="004C5BE3">
        <w:rPr>
          <w:noProof/>
        </w:rPr>
        <w:drawing>
          <wp:inline distT="0" distB="0" distL="0" distR="0" wp14:anchorId="5A6F1322" wp14:editId="00CA2416">
            <wp:extent cx="5274310" cy="8281987"/>
            <wp:effectExtent l="0" t="0" r="0" b="0"/>
            <wp:docPr id="185622370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020" cy="8284672"/>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32BC93D5"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D36F5B">
        <w:rPr>
          <w:rFonts w:ascii="微軟正黑體" w:eastAsia="微軟正黑體" w:hAnsi="微軟正黑體"/>
          <w:b/>
          <w:color w:val="333333"/>
        </w:rPr>
        <w:t>3</w:t>
      </w:r>
      <w:r w:rsidR="000F2758" w:rsidRPr="000F2758">
        <w:rPr>
          <w:rFonts w:ascii="微軟正黑體" w:eastAsia="微軟正黑體" w:hAnsi="微軟正黑體" w:hint="eastAsia"/>
          <w:b/>
          <w:color w:val="333333"/>
        </w:rPr>
        <w:t>年</w:t>
      </w:r>
      <w:r w:rsidR="00D36F5B">
        <w:rPr>
          <w:rFonts w:ascii="微軟正黑體" w:eastAsia="微軟正黑體" w:hAnsi="微軟正黑體"/>
          <w:b/>
          <w:color w:val="333333"/>
        </w:rPr>
        <w:t>8</w:t>
      </w:r>
      <w:r w:rsidR="000F2758" w:rsidRPr="000F2758">
        <w:rPr>
          <w:rFonts w:ascii="微軟正黑體" w:eastAsia="微軟正黑體" w:hAnsi="微軟正黑體" w:hint="eastAsia"/>
          <w:b/>
          <w:color w:val="333333"/>
        </w:rPr>
        <w:t>月</w:t>
      </w:r>
      <w:r w:rsidR="00D36F5B">
        <w:rPr>
          <w:rFonts w:ascii="微軟正黑體" w:eastAsia="微軟正黑體" w:hAnsi="微軟正黑體"/>
          <w:b/>
          <w:color w:val="333333"/>
        </w:rPr>
        <w:t>31</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00EB5DA2" w:rsidRPr="000F2758">
        <w:rPr>
          <w:rFonts w:ascii="微軟正黑體" w:eastAsia="微軟正黑體" w:hAnsi="微軟正黑體" w:hint="eastAsia"/>
          <w:b/>
          <w:color w:val="333333"/>
        </w:rPr>
        <w:t>年</w:t>
      </w:r>
      <w:r w:rsidR="007F1B36">
        <w:rPr>
          <w:rFonts w:ascii="微軟正黑體" w:eastAsia="微軟正黑體" w:hAnsi="微軟正黑體"/>
          <w:b/>
          <w:color w:val="333333"/>
        </w:rPr>
        <w:t>9</w:t>
      </w:r>
      <w:r w:rsidR="00EB5DA2" w:rsidRPr="000F2758">
        <w:rPr>
          <w:rFonts w:ascii="微軟正黑體" w:eastAsia="微軟正黑體" w:hAnsi="微軟正黑體" w:hint="eastAsia"/>
          <w:b/>
          <w:color w:val="333333"/>
        </w:rPr>
        <w:t>月</w:t>
      </w:r>
      <w:r w:rsidR="007F1B36">
        <w:rPr>
          <w:rFonts w:ascii="微軟正黑體" w:eastAsia="微軟正黑體" w:hAnsi="微軟正黑體"/>
          <w:b/>
          <w:color w:val="333333"/>
        </w:rPr>
        <w:t>7</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7FDCC7D1" w:rsidR="008E0CF5" w:rsidRDefault="00EB5DA2"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Pr="000F2758">
        <w:rPr>
          <w:rFonts w:ascii="微軟正黑體" w:eastAsia="微軟正黑體" w:hAnsi="微軟正黑體" w:hint="eastAsia"/>
          <w:b/>
          <w:color w:val="333333"/>
        </w:rPr>
        <w:t>年</w:t>
      </w:r>
      <w:r w:rsidR="007F1B36">
        <w:rPr>
          <w:rFonts w:ascii="微軟正黑體" w:eastAsia="微軟正黑體" w:hAnsi="微軟正黑體"/>
          <w:b/>
          <w:color w:val="333333"/>
        </w:rPr>
        <w:t>9</w:t>
      </w:r>
      <w:r w:rsidRPr="000F2758">
        <w:rPr>
          <w:rFonts w:ascii="微軟正黑體" w:eastAsia="微軟正黑體" w:hAnsi="微軟正黑體" w:hint="eastAsia"/>
          <w:b/>
          <w:color w:val="333333"/>
        </w:rPr>
        <w:t>月</w:t>
      </w:r>
      <w:r w:rsidR="007F1B36">
        <w:rPr>
          <w:rFonts w:ascii="微軟正黑體" w:eastAsia="微軟正黑體" w:hAnsi="微軟正黑體"/>
          <w:b/>
          <w:color w:val="333333"/>
        </w:rPr>
        <w:t>14</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7F1B36">
        <w:rPr>
          <w:rFonts w:ascii="微軟正黑體" w:eastAsia="微軟正黑體" w:hAnsi="微軟正黑體"/>
          <w:b/>
          <w:color w:val="333333"/>
        </w:rPr>
        <w:t>3</w:t>
      </w:r>
      <w:r w:rsidR="00912BAA" w:rsidRPr="00912BAA">
        <w:rPr>
          <w:rFonts w:ascii="微軟正黑體" w:eastAsia="微軟正黑體" w:hAnsi="微軟正黑體" w:hint="eastAsia"/>
          <w:b/>
          <w:color w:val="333333"/>
        </w:rPr>
        <w:t>年</w:t>
      </w:r>
      <w:r w:rsidR="007F1B36">
        <w:rPr>
          <w:rFonts w:ascii="微軟正黑體" w:eastAsia="微軟正黑體" w:hAnsi="微軟正黑體"/>
          <w:b/>
          <w:color w:val="333333"/>
        </w:rPr>
        <w:t>9</w:t>
      </w:r>
      <w:r w:rsidR="00912BAA" w:rsidRPr="00912BAA">
        <w:rPr>
          <w:rFonts w:ascii="微軟正黑體" w:eastAsia="微軟正黑體" w:hAnsi="微軟正黑體" w:hint="eastAsia"/>
          <w:b/>
          <w:color w:val="333333"/>
        </w:rPr>
        <w:t>月</w:t>
      </w:r>
      <w:r w:rsidR="007F1B36">
        <w:rPr>
          <w:rFonts w:ascii="微軟正黑體" w:eastAsia="微軟正黑體" w:hAnsi="微軟正黑體"/>
          <w:b/>
          <w:color w:val="333333"/>
        </w:rPr>
        <w:t>21</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5BADE700" w14:textId="655F048C" w:rsidR="008D1364" w:rsidRDefault="00912BAA"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11</w:t>
      </w:r>
      <w:r w:rsidR="004F796E">
        <w:rPr>
          <w:rFonts w:ascii="微軟正黑體" w:eastAsia="微軟正黑體" w:hAnsi="微軟正黑體"/>
          <w:b/>
          <w:color w:val="333333"/>
        </w:rPr>
        <w:t>3</w:t>
      </w:r>
      <w:r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4F796E">
        <w:rPr>
          <w:rFonts w:ascii="微軟正黑體" w:eastAsia="微軟正黑體" w:hAnsi="微軟正黑體"/>
          <w:b/>
          <w:color w:val="333333"/>
        </w:rPr>
        <w:t>9</w:t>
      </w:r>
      <w:r w:rsidRPr="00912BAA">
        <w:rPr>
          <w:rFonts w:ascii="微軟正黑體" w:eastAsia="微軟正黑體" w:hAnsi="微軟正黑體" w:hint="eastAsia"/>
          <w:b/>
          <w:color w:val="333333"/>
        </w:rPr>
        <w:t>月</w:t>
      </w:r>
      <w:r w:rsidR="00541AD9">
        <w:rPr>
          <w:rFonts w:ascii="微軟正黑體" w:eastAsia="微軟正黑體" w:hAnsi="微軟正黑體"/>
          <w:b/>
          <w:color w:val="333333"/>
        </w:rPr>
        <w:t>2</w:t>
      </w:r>
      <w:r w:rsidR="004F796E">
        <w:rPr>
          <w:rFonts w:ascii="微軟正黑體" w:eastAsia="微軟正黑體" w:hAnsi="微軟正黑體"/>
          <w:b/>
          <w:color w:val="333333"/>
        </w:rPr>
        <w:t>8</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w:t>
      </w:r>
      <w:r w:rsidR="00B948CA">
        <w:rPr>
          <w:rFonts w:ascii="微軟正黑體" w:eastAsia="微軟正黑體" w:hAnsi="微軟正黑體"/>
          <w:b/>
          <w:color w:val="333333"/>
        </w:rPr>
        <w:t>0</w:t>
      </w:r>
      <w:r w:rsidRPr="00912BAA">
        <w:rPr>
          <w:rFonts w:ascii="微軟正黑體" w:eastAsia="微軟正黑體" w:hAnsi="微軟正黑體" w:hint="eastAsia"/>
          <w:b/>
          <w:color w:val="333333"/>
        </w:rPr>
        <w:t>月</w:t>
      </w:r>
      <w:r w:rsidR="00B948CA">
        <w:rPr>
          <w:rFonts w:ascii="微軟正黑體" w:eastAsia="微軟正黑體" w:hAnsi="微軟正黑體"/>
          <w:b/>
          <w:color w:val="333333"/>
        </w:rPr>
        <w:t>5</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B948CA">
        <w:rPr>
          <w:rFonts w:ascii="微軟正黑體" w:eastAsia="微軟正黑體" w:hAnsi="微軟正黑體"/>
          <w:b/>
          <w:color w:val="333333"/>
        </w:rPr>
        <w:t>3</w:t>
      </w:r>
    </w:p>
    <w:p w14:paraId="6B4C5ECB" w14:textId="77DE8136" w:rsidR="004144A3" w:rsidRPr="00BA0B95" w:rsidRDefault="00912BAA" w:rsidP="008D1364">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w:t>
      </w:r>
      <w:r w:rsidR="00B948CA">
        <w:rPr>
          <w:rFonts w:ascii="微軟正黑體" w:eastAsia="微軟正黑體" w:hAnsi="微軟正黑體"/>
          <w:b/>
          <w:color w:val="333333"/>
        </w:rPr>
        <w:t>0</w:t>
      </w:r>
      <w:r w:rsidRPr="00912BAA">
        <w:rPr>
          <w:rFonts w:ascii="微軟正黑體" w:eastAsia="微軟正黑體" w:hAnsi="微軟正黑體" w:hint="eastAsia"/>
          <w:b/>
          <w:color w:val="333333"/>
        </w:rPr>
        <w:t>月</w:t>
      </w:r>
      <w:r w:rsidR="00B948CA">
        <w:rPr>
          <w:rFonts w:ascii="微軟正黑體" w:eastAsia="微軟正黑體" w:hAnsi="微軟正黑體"/>
          <w:b/>
          <w:color w:val="333333"/>
        </w:rPr>
        <w:t>12</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D1364">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重疊之年資始予採計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30FD4248" w14:textId="77777777" w:rsidR="00EB446F" w:rsidRPr="00807678" w:rsidRDefault="00EB446F" w:rsidP="00EB446F">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南華高中教室(台北市中正區汀州路三段58號，台北捷運公館站4號出口步行約10分鐘)。</w:t>
      </w:r>
    </w:p>
    <w:p w14:paraId="47351242" w14:textId="2A96059A" w:rsidR="00E34ED9" w:rsidRDefault="005C54EA" w:rsidP="007A19A0">
      <w:pPr>
        <w:tabs>
          <w:tab w:val="left" w:pos="162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FC3E15" w:rsidRPr="00FC3E15">
        <w:rPr>
          <w:rFonts w:ascii="微軟正黑體" w:eastAsia="微軟正黑體" w:hAnsi="微軟正黑體"/>
          <w:b/>
          <w:color w:val="333399"/>
          <w:kern w:val="0"/>
        </w:rPr>
        <w:t>https://reurl.cc/09NaWM</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37696F6F"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CF34CA" w:rsidRPr="00CF34CA">
        <w:rPr>
          <w:rFonts w:ascii="微軟正黑體" w:eastAsia="微軟正黑體" w:hAnsi="微軟正黑體"/>
          <w:b/>
          <w:color w:val="333399"/>
          <w:kern w:val="0"/>
        </w:rPr>
        <w:t>https://reurl.cc/09NaWM</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開課第一天請繳交一吋光面脫帽半身證件照片2張、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A0D0F" w:rsidRDefault="004144A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lastRenderedPageBreak/>
        <w:t>(</w:t>
      </w:r>
      <w:r w:rsidR="009F2FCD" w:rsidRPr="009A0D0F">
        <w:rPr>
          <w:rFonts w:ascii="微軟正黑體" w:eastAsia="微軟正黑體" w:hAnsi="微軟正黑體" w:hint="eastAsia"/>
          <w:b/>
        </w:rPr>
        <w:t>七</w:t>
      </w:r>
      <w:r w:rsidRPr="009A0D0F">
        <w:rPr>
          <w:rFonts w:ascii="微軟正黑體" w:eastAsia="微軟正黑體" w:hAnsi="微軟正黑體" w:hint="eastAsia"/>
          <w:b/>
        </w:rPr>
        <w:t>) 報名費用：「從事勞工健康服務護理與相關人員專業訓練課程」每人報名費</w:t>
      </w:r>
    </w:p>
    <w:p w14:paraId="2F2802F0" w14:textId="2C5196D3" w:rsidR="004144A3" w:rsidRPr="009A0D0F" w:rsidRDefault="008D242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t xml:space="preserve">                           </w:t>
      </w:r>
      <w:r w:rsidR="004144A3" w:rsidRPr="009A0D0F">
        <w:rPr>
          <w:rFonts w:ascii="微軟正黑體" w:eastAsia="微軟正黑體" w:hAnsi="微軟正黑體" w:hint="eastAsia"/>
          <w:b/>
        </w:rPr>
        <w:t>用為</w:t>
      </w:r>
      <w:r w:rsidR="004144A3" w:rsidRPr="009A0D0F">
        <w:rPr>
          <w:rFonts w:ascii="微軟正黑體" w:eastAsia="微軟正黑體" w:hAnsi="微軟正黑體"/>
          <w:b/>
        </w:rPr>
        <w:t>7</w:t>
      </w:r>
      <w:r w:rsidR="004144A3" w:rsidRPr="009A0D0F">
        <w:rPr>
          <w:rFonts w:ascii="微軟正黑體" w:eastAsia="微軟正黑體" w:hAnsi="微軟正黑體" w:hint="eastAsia"/>
          <w:b/>
        </w:rPr>
        <w:t>,</w:t>
      </w:r>
      <w:r w:rsidR="004144A3" w:rsidRPr="009A0D0F">
        <w:rPr>
          <w:rFonts w:ascii="微軟正黑體" w:eastAsia="微軟正黑體" w:hAnsi="微軟正黑體"/>
          <w:b/>
        </w:rPr>
        <w:t>0</w:t>
      </w:r>
      <w:r w:rsidR="004144A3" w:rsidRPr="009A0D0F">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報名費用請以ATM、臨櫃或網銀轉帳方式匯入台北富邦銀行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場心理健康促進專業人員協會葉韋杰)</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服務單位派訓開立課程費用收據請提供機構完整名稱及統一編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保存，申請補發需酌收工本手續費100元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曾接受從事辦理勞工體格與健康檢查業務之護理人員專業訓</w:t>
      </w:r>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請學員務必配合出席；另實作課程每人需撰寫一份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以及隨身碟方便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之一以上者或非因個人不可抗力因素例如受傷、生病等取消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r w:rsidR="00D51840">
        <w:rPr>
          <w:rFonts w:ascii="微軟正黑體" w:eastAsia="微軟正黑體" w:hAnsi="微軟正黑體" w:cs="Arial" w:hint="eastAsia"/>
          <w:b/>
          <w:shd w:val="clear" w:color="auto" w:fill="FFFFFF"/>
        </w:rPr>
        <w:t>週</w:t>
      </w:r>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外部不可抗力因素例如天災、疫情等</w:t>
      </w:r>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請假超過三</w:t>
      </w:r>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6F509F" w:rsidRPr="00603B3A">
        <w:rPr>
          <w:rFonts w:ascii="微軟正黑體" w:eastAsia="微軟正黑體" w:hAnsi="微軟正黑體" w:cs="Times New Roman" w:hint="eastAsia"/>
          <w:b/>
          <w:bCs/>
          <w:szCs w:val="24"/>
        </w:rPr>
        <w:t>採不定時點名，點名不到以缺課論。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專業訓練之臨場服務報告書、工作相關疾</w:t>
      </w:r>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r w:rsidR="004144A3" w:rsidRPr="00520A6E">
        <w:rPr>
          <w:rStyle w:val="a3"/>
          <w:rFonts w:ascii="微軟正黑體" w:eastAsia="微軟正黑體" w:hAnsi="微軟正黑體"/>
          <w:color w:val="333333"/>
          <w:shd w:val="clear" w:color="auto" w:fill="FFFFFF"/>
        </w:rPr>
        <w:t>悉按照個人資料保護法規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(一</w:t>
      </w:r>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3755F138"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sidR="00801F4D">
        <w:rPr>
          <w:rFonts w:ascii="微軟正黑體" w:eastAsia="微軟正黑體" w:hAnsi="微軟正黑體" w:hint="eastAsia"/>
          <w:b/>
          <w:color w:val="333333"/>
        </w:rPr>
        <w:t>陳</w:t>
      </w:r>
      <w:r w:rsidR="009E61D7">
        <w:rPr>
          <w:rFonts w:ascii="微軟正黑體" w:eastAsia="微軟正黑體" w:hAnsi="微軟正黑體" w:hint="eastAsia"/>
          <w:b/>
          <w:color w:val="333333"/>
        </w:rPr>
        <w:t>先生</w:t>
      </w:r>
    </w:p>
    <w:p w14:paraId="0FEBB5E7" w14:textId="36B71C65"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w:t>
      </w:r>
      <w:r w:rsidR="00801F4D">
        <w:rPr>
          <w:rFonts w:ascii="微軟正黑體" w:eastAsia="微軟正黑體" w:hAnsi="微軟正黑體"/>
          <w:b/>
          <w:color w:val="333333"/>
        </w:rPr>
        <w:t>1</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A3D5" w14:textId="77777777" w:rsidR="008B7885" w:rsidRDefault="008B7885" w:rsidP="00956D95">
      <w:r>
        <w:separator/>
      </w:r>
    </w:p>
  </w:endnote>
  <w:endnote w:type="continuationSeparator" w:id="0">
    <w:p w14:paraId="0F5829B5" w14:textId="77777777" w:rsidR="008B7885" w:rsidRDefault="008B7885"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F828" w14:textId="77777777" w:rsidR="008B7885" w:rsidRDefault="008B7885" w:rsidP="00956D95">
      <w:r>
        <w:separator/>
      </w:r>
    </w:p>
  </w:footnote>
  <w:footnote w:type="continuationSeparator" w:id="0">
    <w:p w14:paraId="05B33F39" w14:textId="77777777" w:rsidR="008B7885" w:rsidRDefault="008B7885"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1182C"/>
    <w:rsid w:val="002177E9"/>
    <w:rsid w:val="00221518"/>
    <w:rsid w:val="00225FF0"/>
    <w:rsid w:val="00226B48"/>
    <w:rsid w:val="00242D2C"/>
    <w:rsid w:val="00247B55"/>
    <w:rsid w:val="00252627"/>
    <w:rsid w:val="00265F30"/>
    <w:rsid w:val="00273EC1"/>
    <w:rsid w:val="002855B0"/>
    <w:rsid w:val="002872A0"/>
    <w:rsid w:val="00290F8A"/>
    <w:rsid w:val="00296E30"/>
    <w:rsid w:val="002A0BEF"/>
    <w:rsid w:val="002B2D64"/>
    <w:rsid w:val="002C10D6"/>
    <w:rsid w:val="002C1A66"/>
    <w:rsid w:val="002C278A"/>
    <w:rsid w:val="002E54FD"/>
    <w:rsid w:val="003018AC"/>
    <w:rsid w:val="00305BBB"/>
    <w:rsid w:val="00320CC7"/>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4145C"/>
    <w:rsid w:val="00441531"/>
    <w:rsid w:val="004458A8"/>
    <w:rsid w:val="00456733"/>
    <w:rsid w:val="004624AF"/>
    <w:rsid w:val="00471024"/>
    <w:rsid w:val="004879C5"/>
    <w:rsid w:val="00491C45"/>
    <w:rsid w:val="004A26E6"/>
    <w:rsid w:val="004A4B74"/>
    <w:rsid w:val="004B5E69"/>
    <w:rsid w:val="004B5ED6"/>
    <w:rsid w:val="004C5BE3"/>
    <w:rsid w:val="004E35F3"/>
    <w:rsid w:val="004E3A57"/>
    <w:rsid w:val="004E75A9"/>
    <w:rsid w:val="004F2E22"/>
    <w:rsid w:val="004F3613"/>
    <w:rsid w:val="004F3A31"/>
    <w:rsid w:val="004F796E"/>
    <w:rsid w:val="00523557"/>
    <w:rsid w:val="00527FE1"/>
    <w:rsid w:val="00541AD9"/>
    <w:rsid w:val="00560D9A"/>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11FE"/>
    <w:rsid w:val="00784384"/>
    <w:rsid w:val="007912B0"/>
    <w:rsid w:val="00796542"/>
    <w:rsid w:val="007A19A0"/>
    <w:rsid w:val="007A4E5D"/>
    <w:rsid w:val="007B448C"/>
    <w:rsid w:val="007B5138"/>
    <w:rsid w:val="007C0DA6"/>
    <w:rsid w:val="007C5771"/>
    <w:rsid w:val="007D12D9"/>
    <w:rsid w:val="007D4D6F"/>
    <w:rsid w:val="007D50EA"/>
    <w:rsid w:val="007F1B36"/>
    <w:rsid w:val="00801F4D"/>
    <w:rsid w:val="00804C46"/>
    <w:rsid w:val="0081139E"/>
    <w:rsid w:val="00817EDF"/>
    <w:rsid w:val="008271BD"/>
    <w:rsid w:val="00831C67"/>
    <w:rsid w:val="00845ADF"/>
    <w:rsid w:val="00860531"/>
    <w:rsid w:val="0087211D"/>
    <w:rsid w:val="0087677B"/>
    <w:rsid w:val="008965A9"/>
    <w:rsid w:val="008A3CCE"/>
    <w:rsid w:val="008A4FEC"/>
    <w:rsid w:val="008B7885"/>
    <w:rsid w:val="008C0671"/>
    <w:rsid w:val="008D1364"/>
    <w:rsid w:val="008D2423"/>
    <w:rsid w:val="008D38BC"/>
    <w:rsid w:val="008D7CC5"/>
    <w:rsid w:val="008E0CF5"/>
    <w:rsid w:val="008F26BB"/>
    <w:rsid w:val="009011BD"/>
    <w:rsid w:val="009068E5"/>
    <w:rsid w:val="00912BAA"/>
    <w:rsid w:val="00920398"/>
    <w:rsid w:val="00933A57"/>
    <w:rsid w:val="00956D95"/>
    <w:rsid w:val="009624AC"/>
    <w:rsid w:val="00962FB2"/>
    <w:rsid w:val="00966213"/>
    <w:rsid w:val="00975711"/>
    <w:rsid w:val="00991831"/>
    <w:rsid w:val="00996DA3"/>
    <w:rsid w:val="009A0A57"/>
    <w:rsid w:val="009A0BCE"/>
    <w:rsid w:val="009A0D0F"/>
    <w:rsid w:val="009A4C33"/>
    <w:rsid w:val="009A67E5"/>
    <w:rsid w:val="009B7D35"/>
    <w:rsid w:val="009E21EA"/>
    <w:rsid w:val="009E2E0C"/>
    <w:rsid w:val="009E4AD3"/>
    <w:rsid w:val="009E61D7"/>
    <w:rsid w:val="009F0947"/>
    <w:rsid w:val="009F28F7"/>
    <w:rsid w:val="009F2FCD"/>
    <w:rsid w:val="00A049B8"/>
    <w:rsid w:val="00A27093"/>
    <w:rsid w:val="00A27A1A"/>
    <w:rsid w:val="00A36A2E"/>
    <w:rsid w:val="00A3765E"/>
    <w:rsid w:val="00A37AD4"/>
    <w:rsid w:val="00A54145"/>
    <w:rsid w:val="00A70435"/>
    <w:rsid w:val="00A77D3B"/>
    <w:rsid w:val="00AB292A"/>
    <w:rsid w:val="00AB3C1C"/>
    <w:rsid w:val="00AB464B"/>
    <w:rsid w:val="00AB5FAE"/>
    <w:rsid w:val="00AD1EF9"/>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9411E"/>
    <w:rsid w:val="00B948CA"/>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CF34CA"/>
    <w:rsid w:val="00D02761"/>
    <w:rsid w:val="00D0311F"/>
    <w:rsid w:val="00D04B88"/>
    <w:rsid w:val="00D173D1"/>
    <w:rsid w:val="00D262A6"/>
    <w:rsid w:val="00D36E21"/>
    <w:rsid w:val="00D36E2E"/>
    <w:rsid w:val="00D36F5B"/>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C4B66"/>
    <w:rsid w:val="00DC50FD"/>
    <w:rsid w:val="00DD56B7"/>
    <w:rsid w:val="00DD77BE"/>
    <w:rsid w:val="00DE2E15"/>
    <w:rsid w:val="00DF2C66"/>
    <w:rsid w:val="00DF6771"/>
    <w:rsid w:val="00E03E6E"/>
    <w:rsid w:val="00E0542C"/>
    <w:rsid w:val="00E0542E"/>
    <w:rsid w:val="00E06A41"/>
    <w:rsid w:val="00E106EC"/>
    <w:rsid w:val="00E15B2A"/>
    <w:rsid w:val="00E22FB8"/>
    <w:rsid w:val="00E24C0F"/>
    <w:rsid w:val="00E24CC9"/>
    <w:rsid w:val="00E25D85"/>
    <w:rsid w:val="00E26E73"/>
    <w:rsid w:val="00E3076C"/>
    <w:rsid w:val="00E30E50"/>
    <w:rsid w:val="00E32111"/>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7433B"/>
    <w:rsid w:val="00F978BD"/>
    <w:rsid w:val="00FB462C"/>
    <w:rsid w:val="00FC1FFD"/>
    <w:rsid w:val="00FC2975"/>
    <w:rsid w:val="00FC33D1"/>
    <w:rsid w:val="00FC3E15"/>
    <w:rsid w:val="00FE124E"/>
    <w:rsid w:val="00FE4862"/>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6</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343</cp:revision>
  <dcterms:created xsi:type="dcterms:W3CDTF">2021-11-25T05:09:00Z</dcterms:created>
  <dcterms:modified xsi:type="dcterms:W3CDTF">2024-04-14T08:14:00Z</dcterms:modified>
</cp:coreProperties>
</file>